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65" w:rsidRDefault="00975365" w:rsidP="00975365">
      <w:pPr>
        <w:spacing w:before="79" w:line="360" w:lineRule="auto"/>
        <w:ind w:right="37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>B.A. POLITICAL SCIENCE</w:t>
      </w:r>
      <w:r>
        <w:rPr>
          <w:b/>
          <w:spacing w:val="-58"/>
          <w:sz w:val="24"/>
        </w:rPr>
        <w:t xml:space="preserve"> </w:t>
      </w:r>
      <w:r>
        <w:rPr>
          <w:b/>
          <w:spacing w:val="-58"/>
          <w:sz w:val="24"/>
        </w:rPr>
        <w:t xml:space="preserve">  </w:t>
      </w:r>
      <w:r>
        <w:rPr>
          <w:b/>
          <w:sz w:val="24"/>
        </w:rPr>
        <w:t>SECOND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</w:p>
    <w:p w:rsidR="00975365" w:rsidRDefault="00975365" w:rsidP="00975365">
      <w:pPr>
        <w:spacing w:line="274" w:lineRule="exact"/>
        <w:ind w:left="3865"/>
        <w:rPr>
          <w:b/>
          <w:sz w:val="24"/>
        </w:rPr>
      </w:pPr>
      <w:r>
        <w:rPr>
          <w:b/>
          <w:sz w:val="24"/>
        </w:rPr>
        <w:t>FOURTH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SEMESTER</w:t>
      </w:r>
    </w:p>
    <w:p w:rsidR="00975365" w:rsidRDefault="00975365" w:rsidP="00975365">
      <w:pPr>
        <w:spacing w:before="139"/>
        <w:ind w:left="453" w:right="647"/>
        <w:jc w:val="center"/>
        <w:rPr>
          <w:b/>
          <w:sz w:val="24"/>
        </w:rPr>
      </w:pPr>
      <w:r>
        <w:rPr>
          <w:b/>
          <w:sz w:val="24"/>
        </w:rPr>
        <w:t>(Under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w.e.f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2020-21)</w:t>
      </w:r>
    </w:p>
    <w:p w:rsidR="00975365" w:rsidRDefault="00975365" w:rsidP="00975365">
      <w:pPr>
        <w:pStyle w:val="BodyText"/>
        <w:spacing w:before="2"/>
        <w:rPr>
          <w:b/>
          <w:sz w:val="29"/>
        </w:rPr>
      </w:pPr>
    </w:p>
    <w:p w:rsidR="00975365" w:rsidRDefault="00975365" w:rsidP="00975365">
      <w:pPr>
        <w:spacing w:before="1"/>
        <w:ind w:left="455" w:right="647"/>
        <w:jc w:val="center"/>
        <w:rPr>
          <w:b/>
          <w:sz w:val="24"/>
        </w:rPr>
      </w:pPr>
      <w:r>
        <w:rPr>
          <w:b/>
          <w:sz w:val="24"/>
          <w:u w:val="thick"/>
        </w:rPr>
        <w:t>Course-</w:t>
      </w:r>
      <w:proofErr w:type="gramStart"/>
      <w:r>
        <w:rPr>
          <w:b/>
          <w:sz w:val="24"/>
          <w:u w:val="thick"/>
        </w:rPr>
        <w:t>4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INDIAN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POLITICAL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PROCESS</w:t>
      </w:r>
    </w:p>
    <w:p w:rsidR="00975365" w:rsidRDefault="00975365" w:rsidP="00975365">
      <w:pPr>
        <w:pStyle w:val="BodyText"/>
        <w:rPr>
          <w:b/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2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0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</w:tr>
      <w:tr w:rsidR="00975365" w:rsidTr="004C56BE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tabs>
                <w:tab w:val="left" w:pos="1889"/>
                <w:tab w:val="left" w:pos="2333"/>
                <w:tab w:val="left" w:pos="3187"/>
                <w:tab w:val="left" w:pos="4150"/>
                <w:tab w:val="left" w:pos="5182"/>
                <w:tab w:val="left" w:pos="6628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Indian</w:t>
            </w:r>
            <w:r>
              <w:rPr>
                <w:sz w:val="24"/>
              </w:rPr>
              <w:tab/>
              <w:t>Federal</w:t>
            </w:r>
            <w:r>
              <w:rPr>
                <w:sz w:val="24"/>
              </w:rPr>
              <w:tab/>
              <w:t>System-</w:t>
            </w:r>
            <w:r>
              <w:rPr>
                <w:sz w:val="24"/>
              </w:rPr>
              <w:tab/>
              <w:t>Centre-State</w:t>
            </w:r>
            <w:r>
              <w:rPr>
                <w:sz w:val="24"/>
              </w:rPr>
              <w:tab/>
              <w:t>Relations-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Legislative,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</w:tc>
      </w:tr>
      <w:tr w:rsidR="00975365" w:rsidTr="004C56BE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Centre-State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Relations-Restructuring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Centre-</w:t>
            </w:r>
          </w:p>
          <w:p w:rsidR="00975365" w:rsidRDefault="00975365" w:rsidP="004C56BE">
            <w:pPr>
              <w:pStyle w:val="TableParagraph"/>
              <w:tabs>
                <w:tab w:val="left" w:pos="1625"/>
                <w:tab w:val="left" w:pos="4714"/>
                <w:tab w:val="left" w:pos="5225"/>
                <w:tab w:val="left" w:pos="6337"/>
              </w:tabs>
              <w:spacing w:before="5" w:line="410" w:lineRule="atLeast"/>
              <w:ind w:left="832" w:right="10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z w:val="24"/>
              </w:rPr>
              <w:tab/>
              <w:t>Relations-Recommendations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Sarkaria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Commission,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M.M.Punchi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</w:p>
        </w:tc>
      </w:tr>
    </w:tbl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5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4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ind w:left="16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ELECTORAL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</w:tr>
      <w:tr w:rsidR="00975365" w:rsidTr="004C56BE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Functions.</w:t>
            </w:r>
          </w:p>
        </w:tc>
      </w:tr>
      <w:tr w:rsidR="00975365" w:rsidTr="004C56BE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Reforms,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>-Determinants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tbl>
      <w:tblPr>
        <w:tblpPr w:leftFromText="180" w:rightFromText="180" w:vertAnchor="text" w:horzAnchor="margin" w:tblpX="275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7740"/>
      </w:tblGrid>
      <w:tr w:rsidR="00975365" w:rsidTr="00975365">
        <w:trPr>
          <w:trHeight w:val="415"/>
        </w:trPr>
        <w:tc>
          <w:tcPr>
            <w:tcW w:w="1535" w:type="dxa"/>
          </w:tcPr>
          <w:p w:rsidR="00975365" w:rsidRDefault="00975365" w:rsidP="00975365">
            <w:pPr>
              <w:pStyle w:val="TableParagraph"/>
              <w:spacing w:line="240" w:lineRule="auto"/>
              <w:ind w:left="0"/>
            </w:pPr>
          </w:p>
        </w:tc>
        <w:tc>
          <w:tcPr>
            <w:tcW w:w="7740" w:type="dxa"/>
          </w:tcPr>
          <w:p w:rsidR="00975365" w:rsidRDefault="00975365" w:rsidP="00975365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Defections.</w:t>
            </w:r>
          </w:p>
        </w:tc>
      </w:tr>
    </w:tbl>
    <w:tbl>
      <w:tblPr>
        <w:tblpPr w:leftFromText="180" w:rightFromText="180" w:vertAnchor="text" w:horzAnchor="margin" w:tblpXSpec="center" w:tblpY="1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975365">
        <w:trPr>
          <w:trHeight w:val="412"/>
        </w:trPr>
        <w:tc>
          <w:tcPr>
            <w:tcW w:w="1526" w:type="dxa"/>
            <w:vMerge w:val="restart"/>
          </w:tcPr>
          <w:p w:rsidR="00975365" w:rsidRDefault="00975365" w:rsidP="00975365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975365">
            <w:pPr>
              <w:pStyle w:val="TableParagraph"/>
              <w:spacing w:line="270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GROSSROOT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DEMOCRACY-DECENTRALISATION</w:t>
            </w:r>
          </w:p>
        </w:tc>
      </w:tr>
      <w:tr w:rsidR="00975365" w:rsidTr="00975365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975365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975365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Panchayat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system-Local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Governments-Structure,</w:t>
            </w:r>
          </w:p>
          <w:p w:rsidR="00975365" w:rsidRDefault="00975365" w:rsidP="00975365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Powers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975365" w:rsidTr="00975365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975365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975365">
            <w:pPr>
              <w:pStyle w:val="TableParagraph"/>
              <w:tabs>
                <w:tab w:val="left" w:pos="2218"/>
                <w:tab w:val="left" w:pos="4690"/>
                <w:tab w:val="left" w:pos="6253"/>
                <w:tab w:val="left" w:pos="6868"/>
              </w:tabs>
              <w:spacing w:line="270" w:lineRule="exact"/>
              <w:ind w:left="83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z w:val="24"/>
              </w:rPr>
              <w:tab/>
              <w:t>Decentralization-Rural</w:t>
            </w:r>
            <w:r>
              <w:rPr>
                <w:sz w:val="24"/>
              </w:rPr>
              <w:tab/>
              <w:t>Development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Poverty</w:t>
            </w:r>
          </w:p>
          <w:p w:rsidR="00975365" w:rsidRDefault="00975365" w:rsidP="00975365">
            <w:pPr>
              <w:pStyle w:val="TableParagraph"/>
              <w:spacing w:before="5" w:line="410" w:lineRule="atLeast"/>
              <w:ind w:left="83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alleviation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Challenges and Prospects.</w:t>
            </w:r>
          </w:p>
        </w:tc>
      </w:tr>
    </w:tbl>
    <w:tbl>
      <w:tblPr>
        <w:tblpPr w:leftFromText="180" w:rightFromText="180" w:vertAnchor="text" w:horzAnchor="margin" w:tblpXSpec="center" w:tblpY="4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975365">
        <w:trPr>
          <w:trHeight w:val="825"/>
        </w:trPr>
        <w:tc>
          <w:tcPr>
            <w:tcW w:w="1526" w:type="dxa"/>
            <w:vMerge w:val="restart"/>
          </w:tcPr>
          <w:p w:rsidR="00975365" w:rsidRDefault="00975365" w:rsidP="00975365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UNIT-IV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975365">
            <w:pPr>
              <w:pStyle w:val="TableParagraph"/>
              <w:spacing w:line="270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DYNAMICS 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EMERGING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CHALLENGES 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</w:p>
          <w:p w:rsidR="00975365" w:rsidRDefault="00975365" w:rsidP="00975365">
            <w:pPr>
              <w:pStyle w:val="TableParagraph"/>
              <w:spacing w:before="139" w:line="240" w:lineRule="auto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975365" w:rsidTr="00975365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975365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975365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Religion,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975365" w:rsidTr="00975365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975365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975365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</w:p>
          <w:p w:rsidR="00975365" w:rsidRDefault="00975365" w:rsidP="00975365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</w:tbl>
    <w:p w:rsidR="00975365" w:rsidRDefault="00975365" w:rsidP="00975365">
      <w:pPr>
        <w:rPr>
          <w:sz w:val="24"/>
        </w:rPr>
        <w:sectPr w:rsidR="00975365">
          <w:pgSz w:w="12240" w:h="15840"/>
          <w:pgMar w:top="1360" w:right="860" w:bottom="1180" w:left="1060" w:header="0" w:footer="913" w:gutter="0"/>
          <w:cols w:space="720"/>
        </w:sectPr>
      </w:pPr>
    </w:p>
    <w:tbl>
      <w:tblPr>
        <w:tblpPr w:leftFromText="180" w:rightFromText="180" w:vertAnchor="text" w:horzAnchor="margin" w:tblpY="-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8423"/>
      </w:tblGrid>
      <w:tr w:rsidR="00975365" w:rsidTr="00975365">
        <w:trPr>
          <w:trHeight w:val="404"/>
        </w:trPr>
        <w:tc>
          <w:tcPr>
            <w:tcW w:w="1665" w:type="dxa"/>
            <w:vMerge w:val="restart"/>
          </w:tcPr>
          <w:p w:rsidR="00975365" w:rsidRDefault="00975365" w:rsidP="00975365">
            <w:pPr>
              <w:pStyle w:val="TableParagraph"/>
              <w:spacing w:line="270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UNIT-V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423" w:type="dxa"/>
          </w:tcPr>
          <w:p w:rsidR="00975365" w:rsidRDefault="00975365" w:rsidP="00975365">
            <w:pPr>
              <w:pStyle w:val="TableParagraph"/>
              <w:spacing w:line="270" w:lineRule="exact"/>
              <w:ind w:left="16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 GOVERNANCE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</w:tr>
      <w:tr w:rsidR="00975365" w:rsidTr="00975365">
        <w:trPr>
          <w:trHeight w:val="807"/>
        </w:trPr>
        <w:tc>
          <w:tcPr>
            <w:tcW w:w="1665" w:type="dxa"/>
            <w:vMerge/>
            <w:tcBorders>
              <w:top w:val="nil"/>
            </w:tcBorders>
          </w:tcPr>
          <w:p w:rsidR="00975365" w:rsidRDefault="00975365" w:rsidP="00975365"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 w:rsidR="00975365" w:rsidRDefault="00975365" w:rsidP="00975365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Ayog</w:t>
            </w:r>
            <w:proofErr w:type="spellEnd"/>
            <w:r>
              <w:rPr>
                <w:sz w:val="24"/>
              </w:rPr>
              <w:t>, Finance Commission,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Comptroller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:rsidR="00975365" w:rsidRDefault="00975365" w:rsidP="00975365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975365" w:rsidTr="00975365">
        <w:trPr>
          <w:trHeight w:val="807"/>
        </w:trPr>
        <w:tc>
          <w:tcPr>
            <w:tcW w:w="1665" w:type="dxa"/>
            <w:vMerge/>
            <w:tcBorders>
              <w:top w:val="nil"/>
            </w:tcBorders>
          </w:tcPr>
          <w:p w:rsidR="00975365" w:rsidRDefault="00975365" w:rsidP="00975365">
            <w:pPr>
              <w:rPr>
                <w:sz w:val="2"/>
                <w:szCs w:val="2"/>
              </w:rPr>
            </w:pPr>
          </w:p>
        </w:tc>
        <w:tc>
          <w:tcPr>
            <w:tcW w:w="8423" w:type="dxa"/>
          </w:tcPr>
          <w:p w:rsidR="00975365" w:rsidRDefault="00975365" w:rsidP="00975365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Vigilance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</w:p>
          <w:p w:rsidR="00975365" w:rsidRDefault="00975365" w:rsidP="00975365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proofErr w:type="spellStart"/>
            <w:r>
              <w:rPr>
                <w:sz w:val="24"/>
              </w:rPr>
              <w:t>Lokpal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Lokayukta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4" w:after="1"/>
        <w:rPr>
          <w:sz w:val="13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5"/>
        <w:rPr>
          <w:sz w:val="13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4" w:after="1"/>
        <w:rPr>
          <w:sz w:val="13"/>
        </w:rPr>
      </w:pPr>
    </w:p>
    <w:p w:rsidR="00975365" w:rsidRDefault="00975365" w:rsidP="00975365">
      <w:pPr>
        <w:rPr>
          <w:sz w:val="24"/>
        </w:rPr>
        <w:sectPr w:rsidR="00975365">
          <w:pgSz w:w="12240" w:h="15840"/>
          <w:pgMar w:top="1440" w:right="860" w:bottom="1180" w:left="1060" w:header="0" w:footer="913" w:gutter="0"/>
          <w:cols w:space="720"/>
        </w:sectPr>
      </w:pPr>
    </w:p>
    <w:p w:rsidR="00975365" w:rsidRDefault="00975365" w:rsidP="00975365">
      <w:pPr>
        <w:spacing w:before="76"/>
        <w:ind w:left="380"/>
        <w:rPr>
          <w:b/>
          <w:sz w:val="24"/>
        </w:rPr>
      </w:pPr>
      <w:r>
        <w:rPr>
          <w:b/>
          <w:sz w:val="24"/>
          <w:u w:val="thick"/>
        </w:rPr>
        <w:lastRenderedPageBreak/>
        <w:t>REFERENCE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BOOKS:</w:t>
      </w:r>
    </w:p>
    <w:p w:rsidR="00975365" w:rsidRDefault="00975365" w:rsidP="00975365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377"/>
        <w:gridCol w:w="5310"/>
      </w:tblGrid>
      <w:tr w:rsidR="00975365" w:rsidTr="004C56BE">
        <w:trPr>
          <w:trHeight w:val="827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M.V.Pylee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Indian Constitution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975365" w:rsidTr="004C56BE">
        <w:trPr>
          <w:trHeight w:val="412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D.D.Basu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 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 of India</w:t>
            </w:r>
          </w:p>
        </w:tc>
      </w:tr>
      <w:tr w:rsidR="00975365" w:rsidTr="004C56BE">
        <w:trPr>
          <w:trHeight w:val="412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Rajni</w:t>
            </w:r>
            <w:proofErr w:type="spellEnd"/>
            <w:r>
              <w:rPr>
                <w:sz w:val="24"/>
              </w:rPr>
              <w:t xml:space="preserve"> Kothari</w:t>
            </w:r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India,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Caste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PeuGhosh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</w:p>
        </w:tc>
      </w:tr>
      <w:tr w:rsidR="00975365" w:rsidTr="004C56BE">
        <w:trPr>
          <w:trHeight w:val="1243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Prof.Lalaiah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P.Venkataramana</w:t>
            </w:r>
            <w:proofErr w:type="spellEnd"/>
            <w:r>
              <w:rPr>
                <w:sz w:val="24"/>
              </w:rPr>
              <w:t>,</w:t>
            </w:r>
          </w:p>
          <w:p w:rsidR="00975365" w:rsidRDefault="00975365" w:rsidP="004C56BE">
            <w:pPr>
              <w:pStyle w:val="TableParagraph"/>
              <w:spacing w:line="410" w:lineRule="atLeast"/>
              <w:ind w:left="473"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K.SaiBaba&amp;K.Mallesam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Prof.V.RaveendraSastry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Government-Politics</w:t>
            </w:r>
          </w:p>
        </w:tc>
      </w:tr>
      <w:tr w:rsidR="00975365" w:rsidTr="004C56BE">
        <w:trPr>
          <w:trHeight w:val="412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M.R.Biju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Democratic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Process</w:t>
            </w:r>
          </w:p>
        </w:tc>
      </w:tr>
      <w:tr w:rsidR="00975365" w:rsidTr="004C56BE">
        <w:trPr>
          <w:trHeight w:val="827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J.K.Chopra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Local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Self-Government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Municipal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Administration</w:t>
            </w:r>
          </w:p>
        </w:tc>
      </w:tr>
      <w:tr w:rsidR="00975365" w:rsidTr="004C56BE">
        <w:trPr>
          <w:trHeight w:val="825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Bayly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Caste,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975365" w:rsidRDefault="00975365" w:rsidP="004C56BE">
            <w:pPr>
              <w:pStyle w:val="TableParagraph"/>
              <w:spacing w:before="132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Eighteenth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Age)</w:t>
            </w:r>
          </w:p>
        </w:tc>
      </w:tr>
      <w:tr w:rsidR="00975365" w:rsidTr="004C56BE">
        <w:trPr>
          <w:trHeight w:val="830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273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SubharataDutta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Democratic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Decentralisation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Grossroot</w:t>
            </w:r>
            <w:proofErr w:type="spellEnd"/>
          </w:p>
          <w:p w:rsidR="00975365" w:rsidRDefault="00975365" w:rsidP="004C56BE">
            <w:pPr>
              <w:pStyle w:val="TableParagraph"/>
              <w:spacing w:before="132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Leadership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975365" w:rsidTr="004C56BE">
        <w:trPr>
          <w:trHeight w:val="827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5"/>
              </w:numPr>
              <w:tabs>
                <w:tab w:val="left" w:pos="474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H.V.Hande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Dr.B.R.Ambedkar</w:t>
            </w:r>
            <w:proofErr w:type="spellEnd"/>
            <w:r>
              <w:rPr>
                <w:i/>
                <w:sz w:val="24"/>
              </w:rPr>
              <w:t>&amp;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Making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</w:p>
          <w:p w:rsidR="00975365" w:rsidRDefault="00975365" w:rsidP="004C56BE">
            <w:pPr>
              <w:pStyle w:val="TableParagraph"/>
              <w:spacing w:before="132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Constitution</w:t>
            </w:r>
          </w:p>
        </w:tc>
      </w:tr>
      <w:tr w:rsidR="00975365" w:rsidTr="004C56BE">
        <w:trPr>
          <w:trHeight w:val="827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S.K.Sharma&amp;UshaSarma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Retrospective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3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Hari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Chhetri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Panchayatraj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</w:p>
        </w:tc>
      </w:tr>
      <w:tr w:rsidR="00975365" w:rsidTr="004C56BE">
        <w:trPr>
          <w:trHeight w:val="410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B.C.Fadia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UpendraBaxi&amp;Biku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Parekh</w:t>
            </w:r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Crisis 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Change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975365" w:rsidTr="004C56BE">
        <w:trPr>
          <w:trHeight w:val="412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M.Lakshmikant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Polity,Governance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N.G.Jayal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Democracy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975365" w:rsidTr="004C56BE">
        <w:trPr>
          <w:trHeight w:val="415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Ronald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deSouza&amp;E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Sridharan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India’s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Parties</w:t>
            </w:r>
          </w:p>
        </w:tc>
      </w:tr>
      <w:tr w:rsidR="00975365" w:rsidTr="004C56BE">
        <w:trPr>
          <w:trHeight w:val="410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O.P.Tiwari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Federalism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Centre-State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Relations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line="273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AthulKohli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Success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India’s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Democracy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C.B.Raju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Social Justice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Constitution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</w:p>
        </w:tc>
      </w:tr>
      <w:tr w:rsidR="00975365" w:rsidTr="004C56BE">
        <w:trPr>
          <w:trHeight w:val="414"/>
        </w:trPr>
        <w:tc>
          <w:tcPr>
            <w:tcW w:w="4136" w:type="dxa"/>
          </w:tcPr>
          <w:p w:rsidR="00975365" w:rsidRDefault="00975365" w:rsidP="0097536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V.K.Garg</w:t>
            </w:r>
            <w:proofErr w:type="spellEnd"/>
          </w:p>
        </w:tc>
        <w:tc>
          <w:tcPr>
            <w:tcW w:w="377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10" w:type="dxa"/>
          </w:tcPr>
          <w:p w:rsidR="00975365" w:rsidRDefault="00975365" w:rsidP="004C56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Caste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Reservation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</w:tbl>
    <w:p w:rsidR="00975365" w:rsidRDefault="00975365" w:rsidP="00975365">
      <w:pPr>
        <w:rPr>
          <w:sz w:val="24"/>
        </w:rPr>
        <w:sectPr w:rsidR="00975365">
          <w:pgSz w:w="12240" w:h="15840"/>
          <w:pgMar w:top="1360" w:right="860" w:bottom="1180" w:left="1060" w:header="0" w:footer="913" w:gutter="0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384"/>
        <w:gridCol w:w="5303"/>
      </w:tblGrid>
      <w:tr w:rsidR="00975365" w:rsidTr="004C56BE">
        <w:trPr>
          <w:trHeight w:val="1243"/>
        </w:trPr>
        <w:tc>
          <w:tcPr>
            <w:tcW w:w="4129" w:type="dxa"/>
          </w:tcPr>
          <w:p w:rsidR="00975365" w:rsidRDefault="00975365" w:rsidP="0097536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U.Baxi</w:t>
            </w:r>
            <w:proofErr w:type="spellEnd"/>
          </w:p>
        </w:tc>
        <w:tc>
          <w:tcPr>
            <w:tcW w:w="384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3" w:type="dxa"/>
          </w:tcPr>
          <w:p w:rsidR="00975365" w:rsidRDefault="00975365" w:rsidP="004C56BE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Supreme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Court and Politics</w:t>
            </w:r>
          </w:p>
          <w:p w:rsidR="00975365" w:rsidRDefault="00975365" w:rsidP="004C56BE">
            <w:pPr>
              <w:pStyle w:val="TableParagraph"/>
              <w:spacing w:line="410" w:lineRule="atLeast"/>
              <w:ind w:left="105"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>Parliamentary Procedure, Law Privilege, Practice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&amp;Precedents</w:t>
            </w:r>
          </w:p>
        </w:tc>
      </w:tr>
      <w:tr w:rsidR="00975365" w:rsidTr="004C56BE">
        <w:trPr>
          <w:trHeight w:val="412"/>
        </w:trPr>
        <w:tc>
          <w:tcPr>
            <w:tcW w:w="4129" w:type="dxa"/>
          </w:tcPr>
          <w:p w:rsidR="00975365" w:rsidRDefault="00975365" w:rsidP="00975365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VishnooBhagwan&amp;VidyaBhushan</w:t>
            </w:r>
            <w:proofErr w:type="spellEnd"/>
          </w:p>
        </w:tc>
        <w:tc>
          <w:tcPr>
            <w:tcW w:w="384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3" w:type="dxa"/>
          </w:tcPr>
          <w:p w:rsidR="00975365" w:rsidRDefault="00975365" w:rsidP="004C56BE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</w:p>
        </w:tc>
      </w:tr>
      <w:tr w:rsidR="00975365" w:rsidTr="004C56BE">
        <w:trPr>
          <w:trHeight w:val="414"/>
        </w:trPr>
        <w:tc>
          <w:tcPr>
            <w:tcW w:w="4129" w:type="dxa"/>
          </w:tcPr>
          <w:p w:rsidR="00975365" w:rsidRDefault="00975365" w:rsidP="00975365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S.H.Patil</w:t>
            </w:r>
            <w:proofErr w:type="spellEnd"/>
          </w:p>
        </w:tc>
        <w:tc>
          <w:tcPr>
            <w:tcW w:w="384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03" w:type="dxa"/>
          </w:tcPr>
          <w:p w:rsidR="00975365" w:rsidRDefault="00975365" w:rsidP="004C56BE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Government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</w:tbl>
    <w:p w:rsidR="00FE0E36" w:rsidRDefault="007B527A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/>
    <w:p w:rsidR="00975365" w:rsidRDefault="00975365" w:rsidP="00975365">
      <w:pPr>
        <w:spacing w:before="79" w:line="360" w:lineRule="auto"/>
        <w:ind w:right="3747"/>
        <w:jc w:val="right"/>
        <w:rPr>
          <w:b/>
          <w:sz w:val="24"/>
        </w:rPr>
      </w:pPr>
    </w:p>
    <w:p w:rsidR="00975365" w:rsidRDefault="00975365" w:rsidP="00975365">
      <w:pPr>
        <w:spacing w:before="79" w:line="360" w:lineRule="auto"/>
        <w:ind w:right="3747"/>
        <w:jc w:val="right"/>
        <w:rPr>
          <w:b/>
          <w:spacing w:val="-58"/>
          <w:sz w:val="24"/>
        </w:rPr>
      </w:pPr>
      <w:r>
        <w:rPr>
          <w:b/>
          <w:sz w:val="24"/>
        </w:rPr>
        <w:lastRenderedPageBreak/>
        <w:t>B.A. POLITICAL SCIENCE</w:t>
      </w:r>
    </w:p>
    <w:p w:rsidR="00975365" w:rsidRDefault="00975365" w:rsidP="00975365">
      <w:pPr>
        <w:spacing w:before="79" w:line="360" w:lineRule="auto"/>
        <w:ind w:right="374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>SECOND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</w:p>
    <w:p w:rsidR="00975365" w:rsidRDefault="00975365" w:rsidP="00975365">
      <w:pPr>
        <w:spacing w:line="27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>FOURTH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SEMESTER</w:t>
      </w:r>
    </w:p>
    <w:p w:rsidR="00975365" w:rsidRDefault="00975365" w:rsidP="00975365">
      <w:pPr>
        <w:spacing w:before="139"/>
        <w:ind w:left="453" w:right="647"/>
        <w:jc w:val="center"/>
        <w:rPr>
          <w:b/>
          <w:sz w:val="24"/>
        </w:rPr>
      </w:pPr>
      <w:r>
        <w:rPr>
          <w:b/>
          <w:sz w:val="24"/>
        </w:rPr>
        <w:t>(Under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w.e.f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2020-21)</w:t>
      </w:r>
    </w:p>
    <w:p w:rsidR="00975365" w:rsidRDefault="00975365" w:rsidP="00975365">
      <w:pPr>
        <w:spacing w:before="139"/>
        <w:ind w:left="453" w:right="647"/>
        <w:jc w:val="center"/>
        <w:rPr>
          <w:b/>
          <w:sz w:val="24"/>
        </w:rPr>
      </w:pPr>
    </w:p>
    <w:p w:rsidR="00975365" w:rsidRDefault="00975365" w:rsidP="00975365">
      <w:pPr>
        <w:rPr>
          <w:b/>
          <w:sz w:val="24"/>
          <w:u w:val="thick"/>
        </w:rPr>
      </w:pPr>
      <w:r>
        <w:rPr>
          <w:b/>
          <w:sz w:val="21"/>
          <w:szCs w:val="24"/>
        </w:rPr>
        <w:t xml:space="preserve">                                                       </w:t>
      </w:r>
      <w:r>
        <w:rPr>
          <w:b/>
          <w:sz w:val="24"/>
          <w:u w:val="thick"/>
        </w:rPr>
        <w:t>Course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proofErr w:type="gramStart"/>
      <w:r>
        <w:rPr>
          <w:b/>
          <w:sz w:val="24"/>
          <w:u w:val="thick"/>
        </w:rPr>
        <w:t>:WESTERN</w:t>
      </w:r>
      <w:proofErr w:type="gramEnd"/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POLITICAL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THOUGHT</w:t>
      </w:r>
    </w:p>
    <w:p w:rsidR="00975365" w:rsidRDefault="00975365" w:rsidP="00975365">
      <w:pPr>
        <w:rPr>
          <w:b/>
          <w:sz w:val="24"/>
          <w:u w:val="thick"/>
        </w:rPr>
      </w:pPr>
    </w:p>
    <w:p w:rsidR="00975365" w:rsidRDefault="00975365" w:rsidP="00975365">
      <w:pPr>
        <w:rPr>
          <w:b/>
          <w:sz w:val="24"/>
          <w:u w:val="thick"/>
        </w:rPr>
      </w:pPr>
    </w:p>
    <w:p w:rsidR="00975365" w:rsidRDefault="00975365" w:rsidP="00975365">
      <w:pPr>
        <w:rPr>
          <w:b/>
          <w:sz w:val="24"/>
          <w:u w:val="thick"/>
        </w:rPr>
      </w:pPr>
    </w:p>
    <w:p w:rsidR="00975365" w:rsidRDefault="00975365" w:rsidP="00975365">
      <w:pPr>
        <w:rPr>
          <w:b/>
          <w:sz w:val="24"/>
          <w:u w:val="thick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4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ANCIENT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GREEK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975365" w:rsidTr="004C56BE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Plato-Rule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Philosopher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Kings-Theory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Justice-Ideal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75365" w:rsidRDefault="00975365" w:rsidP="004C56BE">
            <w:pPr>
              <w:pStyle w:val="TableParagraph"/>
              <w:spacing w:before="135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975365" w:rsidTr="004C56BE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Aristotle-Theory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State-Classification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Governments-Citizenship,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Slavery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Revolutions.</w:t>
            </w:r>
          </w:p>
        </w:tc>
      </w:tr>
    </w:tbl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4" w:after="1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4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MEDIEVAL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975365" w:rsidTr="004C56BE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St.Augustine</w:t>
            </w:r>
            <w:proofErr w:type="spellEnd"/>
            <w:r>
              <w:rPr>
                <w:sz w:val="24"/>
              </w:rPr>
              <w:t>-Theory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Cities.</w:t>
            </w:r>
          </w:p>
        </w:tc>
      </w:tr>
      <w:tr w:rsidR="00975365" w:rsidTr="004C56BE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NiccoloMachiavelli</w:t>
            </w:r>
            <w:proofErr w:type="spellEnd"/>
            <w:r>
              <w:rPr>
                <w:sz w:val="24"/>
              </w:rPr>
              <w:t>-State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Statecraft.</w:t>
            </w:r>
          </w:p>
        </w:tc>
      </w:tr>
    </w:tbl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5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2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CONTRACTUAL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975365" w:rsidTr="004C56BE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Hobbes-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 Contract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Sovereignty.</w:t>
            </w:r>
          </w:p>
        </w:tc>
      </w:tr>
      <w:tr w:rsidR="00975365" w:rsidTr="004C56BE">
        <w:trPr>
          <w:trHeight w:val="829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Locke-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975365" w:rsidRDefault="00975365" w:rsidP="004C56BE">
            <w:pPr>
              <w:pStyle w:val="TableParagraph"/>
              <w:spacing w:before="132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</w:tbl>
    <w:tbl>
      <w:tblPr>
        <w:tblpPr w:leftFromText="180" w:rightFromText="180" w:vertAnchor="text" w:horzAnchor="margin" w:tblpX="275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7740"/>
      </w:tblGrid>
      <w:tr w:rsidR="00975365" w:rsidTr="00975365">
        <w:trPr>
          <w:trHeight w:val="827"/>
        </w:trPr>
        <w:tc>
          <w:tcPr>
            <w:tcW w:w="1535" w:type="dxa"/>
          </w:tcPr>
          <w:p w:rsidR="00975365" w:rsidRDefault="00975365" w:rsidP="00975365">
            <w:pPr>
              <w:pStyle w:val="TableParagraph"/>
              <w:spacing w:line="240" w:lineRule="auto"/>
              <w:ind w:left="0"/>
            </w:pPr>
            <w:bookmarkStart w:id="0" w:name="_GoBack"/>
            <w:bookmarkEnd w:id="0"/>
          </w:p>
        </w:tc>
        <w:tc>
          <w:tcPr>
            <w:tcW w:w="7740" w:type="dxa"/>
          </w:tcPr>
          <w:p w:rsidR="00975365" w:rsidRDefault="00975365" w:rsidP="00975365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Jacques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Rousseau-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 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975365" w:rsidRDefault="00975365" w:rsidP="00975365">
            <w:pPr>
              <w:pStyle w:val="TableParagraph"/>
              <w:spacing w:before="135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Contract,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Sovereignty</w:t>
            </w:r>
          </w:p>
        </w:tc>
      </w:tr>
    </w:tbl>
    <w:p w:rsidR="00975365" w:rsidRDefault="00975365" w:rsidP="00975365">
      <w:pPr>
        <w:rPr>
          <w:sz w:val="24"/>
        </w:rPr>
        <w:sectPr w:rsidR="00975365">
          <w:pgSz w:w="12240" w:h="15840"/>
          <w:pgMar w:top="1360" w:right="860" w:bottom="1180" w:left="1060" w:header="0" w:footer="913" w:gutter="0"/>
          <w:cols w:space="720"/>
        </w:sect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4" w:after="1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4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UNIT-IV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UTILITARIAN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975365" w:rsidTr="004C56BE">
        <w:trPr>
          <w:trHeight w:val="410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Jermy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Bentham-Theory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Utility,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Reforms.</w:t>
            </w:r>
          </w:p>
        </w:tc>
      </w:tr>
      <w:tr w:rsidR="00975365" w:rsidTr="004C56BE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J.S.Mill</w:t>
            </w:r>
            <w:proofErr w:type="spellEnd"/>
            <w:r>
              <w:rPr>
                <w:sz w:val="24"/>
              </w:rPr>
              <w:t>-Theory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Liberty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 Government.</w:t>
            </w:r>
          </w:p>
        </w:tc>
      </w:tr>
    </w:tbl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rPr>
          <w:sz w:val="20"/>
        </w:rPr>
      </w:pPr>
    </w:p>
    <w:p w:rsidR="00975365" w:rsidRDefault="00975365" w:rsidP="00975365">
      <w:pPr>
        <w:pStyle w:val="BodyText"/>
        <w:spacing w:before="4" w:after="1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975365" w:rsidTr="004C56BE">
        <w:trPr>
          <w:trHeight w:val="414"/>
        </w:trPr>
        <w:tc>
          <w:tcPr>
            <w:tcW w:w="1526" w:type="dxa"/>
            <w:vMerge w:val="restart"/>
          </w:tcPr>
          <w:p w:rsidR="00975365" w:rsidRDefault="00975365" w:rsidP="004C56BE">
            <w:pPr>
              <w:pStyle w:val="TableParagraph"/>
              <w:spacing w:line="270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UNIT-V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MARXIST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975365" w:rsidTr="004C56BE">
        <w:trPr>
          <w:trHeight w:val="828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Karl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Marx-Dialectical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 Surplus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75365" w:rsidRDefault="00975365" w:rsidP="004C56BE">
            <w:pPr>
              <w:pStyle w:val="TableParagraph"/>
              <w:spacing w:before="132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Struggle.</w:t>
            </w:r>
          </w:p>
        </w:tc>
      </w:tr>
      <w:tr w:rsidR="00975365" w:rsidTr="004C56BE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975365" w:rsidRDefault="00975365" w:rsidP="004C56BE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975365" w:rsidRDefault="00975365" w:rsidP="004C56BE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Antonio Gramsci-Hegemony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</w:tbl>
    <w:p w:rsidR="00975365" w:rsidRDefault="00975365" w:rsidP="00975365">
      <w:pPr>
        <w:rPr>
          <w:sz w:val="24"/>
        </w:rPr>
        <w:sectPr w:rsidR="00975365">
          <w:pgSz w:w="12240" w:h="15840"/>
          <w:pgMar w:top="1440" w:right="860" w:bottom="1180" w:left="1060" w:header="0" w:footer="913" w:gutter="0"/>
          <w:cols w:space="720"/>
        </w:sectPr>
      </w:pPr>
    </w:p>
    <w:p w:rsidR="00975365" w:rsidRDefault="00975365" w:rsidP="00975365">
      <w:pPr>
        <w:spacing w:before="76"/>
        <w:ind w:left="380"/>
        <w:rPr>
          <w:b/>
          <w:sz w:val="24"/>
        </w:rPr>
      </w:pPr>
      <w:r>
        <w:rPr>
          <w:b/>
          <w:sz w:val="24"/>
          <w:u w:val="thick"/>
        </w:rPr>
        <w:lastRenderedPageBreak/>
        <w:t>REFERENCE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BOOKS:</w:t>
      </w:r>
    </w:p>
    <w:p w:rsidR="00975365" w:rsidRDefault="00975365" w:rsidP="00975365">
      <w:pPr>
        <w:pStyle w:val="BodyText"/>
        <w:rPr>
          <w:b/>
          <w:sz w:val="20"/>
        </w:rPr>
      </w:pPr>
    </w:p>
    <w:p w:rsidR="00975365" w:rsidRDefault="00975365" w:rsidP="00975365">
      <w:pPr>
        <w:pStyle w:val="BodyText"/>
        <w:rPr>
          <w:b/>
          <w:sz w:val="20"/>
        </w:rPr>
      </w:pPr>
    </w:p>
    <w:p w:rsidR="00975365" w:rsidRDefault="00975365" w:rsidP="00975365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403"/>
        <w:gridCol w:w="4878"/>
      </w:tblGrid>
      <w:tr w:rsidR="00975365" w:rsidTr="004C56BE">
        <w:trPr>
          <w:trHeight w:val="414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O.P.Gauba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975365" w:rsidTr="004C56BE">
        <w:trPr>
          <w:trHeight w:val="412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G.H.Sabine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975365" w:rsidTr="004C56BE">
        <w:trPr>
          <w:trHeight w:val="827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E.Baker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tabs>
                <w:tab w:val="left" w:pos="907"/>
                <w:tab w:val="left" w:pos="1946"/>
                <w:tab w:val="left" w:pos="2840"/>
                <w:tab w:val="left" w:pos="3132"/>
                <w:tab w:val="left" w:pos="3867"/>
                <w:tab w:val="left" w:pos="4440"/>
              </w:tabs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Greek</w:t>
            </w:r>
            <w:r>
              <w:rPr>
                <w:i/>
                <w:sz w:val="24"/>
              </w:rPr>
              <w:tab/>
              <w:t>Political</w:t>
            </w:r>
            <w:r>
              <w:rPr>
                <w:i/>
                <w:sz w:val="24"/>
              </w:rPr>
              <w:tab/>
              <w:t>Theory</w:t>
            </w:r>
            <w:r>
              <w:rPr>
                <w:i/>
                <w:sz w:val="24"/>
              </w:rPr>
              <w:tab/>
              <w:t>:</w:t>
            </w:r>
            <w:r>
              <w:rPr>
                <w:i/>
                <w:sz w:val="24"/>
              </w:rPr>
              <w:tab/>
              <w:t>Plato</w:t>
            </w:r>
            <w:r>
              <w:rPr>
                <w:i/>
                <w:sz w:val="24"/>
              </w:rPr>
              <w:tab/>
              <w:t>and</w:t>
            </w:r>
            <w:r>
              <w:rPr>
                <w:i/>
                <w:sz w:val="24"/>
              </w:rPr>
              <w:tab/>
              <w:t>His</w:t>
            </w:r>
          </w:p>
          <w:p w:rsidR="00975365" w:rsidRDefault="00975365" w:rsidP="004C56BE">
            <w:pPr>
              <w:pStyle w:val="TableParagraph"/>
              <w:spacing w:before="132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Predecessors</w:t>
            </w:r>
          </w:p>
        </w:tc>
      </w:tr>
      <w:tr w:rsidR="00975365" w:rsidTr="004C56BE">
        <w:trPr>
          <w:trHeight w:val="827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Subrata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Mukherjee &amp;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Sushila</w:t>
            </w:r>
            <w:proofErr w:type="spellEnd"/>
          </w:p>
          <w:p w:rsidR="00975365" w:rsidRDefault="00975365" w:rsidP="004C56BE">
            <w:pPr>
              <w:pStyle w:val="TableParagraph"/>
              <w:spacing w:before="134" w:line="240" w:lineRule="auto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Ramaswamy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Thought-Plato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Marx</w:t>
            </w:r>
          </w:p>
        </w:tc>
      </w:tr>
      <w:tr w:rsidR="00975365" w:rsidTr="004C56BE">
        <w:trPr>
          <w:trHeight w:val="415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ShefaliJha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-From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Plato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Marx</w:t>
            </w:r>
          </w:p>
        </w:tc>
      </w:tr>
      <w:tr w:rsidR="00975365" w:rsidTr="004C56BE">
        <w:trPr>
          <w:trHeight w:val="412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B.N.Ray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975365" w:rsidTr="004C56BE">
        <w:trPr>
          <w:trHeight w:val="414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RadheyShamChaurasia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History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Western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975365" w:rsidTr="004C56BE">
        <w:trPr>
          <w:trHeight w:val="825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P.B.Rathod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Ancient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Thinkers-From</w:t>
            </w:r>
          </w:p>
          <w:p w:rsidR="00975365" w:rsidRDefault="00975365" w:rsidP="004C56BE">
            <w:pPr>
              <w:pStyle w:val="TableParagraph"/>
              <w:spacing w:before="132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Plato to Padua</w:t>
            </w:r>
          </w:p>
        </w:tc>
      </w:tr>
      <w:tr w:rsidR="00975365" w:rsidTr="004C56BE">
        <w:trPr>
          <w:trHeight w:val="827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Hakes</w:t>
            </w:r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:Philosophy,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Ideology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Science</w:t>
            </w:r>
          </w:p>
        </w:tc>
      </w:tr>
      <w:tr w:rsidR="00975365" w:rsidTr="004C56BE">
        <w:trPr>
          <w:trHeight w:val="1656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line="360" w:lineRule="auto"/>
              <w:ind w:right="2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HaratiDwarakanath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Prof.G.Lalaiah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K.Saibaba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K.Ramachandra</w:t>
            </w:r>
            <w:proofErr w:type="spellEnd"/>
            <w:r>
              <w:rPr>
                <w:sz w:val="24"/>
              </w:rPr>
              <w:t xml:space="preserve"> Murthy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V.Bhogendracharyulu</w:t>
            </w:r>
            <w:proofErr w:type="spellEnd"/>
            <w:r>
              <w:rPr>
                <w:sz w:val="24"/>
              </w:rPr>
              <w:t>,</w:t>
            </w:r>
          </w:p>
          <w:p w:rsidR="00975365" w:rsidRDefault="00975365" w:rsidP="004C56BE">
            <w:pPr>
              <w:pStyle w:val="TableParagraph"/>
              <w:spacing w:line="275" w:lineRule="exact"/>
              <w:ind w:left="4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Prof.V.RavindraSastry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975365" w:rsidTr="004C56BE">
        <w:trPr>
          <w:trHeight w:val="827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Anil Kumar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Mukopadhyay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Theory,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975365" w:rsidTr="004C56BE">
        <w:trPr>
          <w:trHeight w:val="827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Ebenstien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Great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Thinkers-Plato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the  Present</w:t>
            </w:r>
          </w:p>
          <w:p w:rsidR="00975365" w:rsidRDefault="00975365" w:rsidP="004C56BE">
            <w:pPr>
              <w:pStyle w:val="TableParagraph"/>
              <w:spacing w:before="134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Modern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</w:p>
        </w:tc>
      </w:tr>
      <w:tr w:rsidR="00975365" w:rsidTr="004C56BE">
        <w:trPr>
          <w:trHeight w:val="412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J.P.Sudha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History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975365" w:rsidTr="004C56BE">
        <w:trPr>
          <w:trHeight w:val="414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line="270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H.J.Laski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Bentham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Locke</w:t>
            </w:r>
          </w:p>
        </w:tc>
      </w:tr>
      <w:tr w:rsidR="00975365" w:rsidTr="004C56BE">
        <w:trPr>
          <w:trHeight w:val="415"/>
        </w:trPr>
        <w:tc>
          <w:tcPr>
            <w:tcW w:w="4203" w:type="dxa"/>
          </w:tcPr>
          <w:p w:rsidR="00975365" w:rsidRDefault="00975365" w:rsidP="00975365">
            <w:pPr>
              <w:pStyle w:val="TableParagraph"/>
              <w:numPr>
                <w:ilvl w:val="0"/>
                <w:numId w:val="25"/>
              </w:numPr>
              <w:tabs>
                <w:tab w:val="left" w:pos="411"/>
              </w:tabs>
              <w:spacing w:line="270" w:lineRule="exact"/>
              <w:ind w:hanging="304"/>
              <w:rPr>
                <w:sz w:val="24"/>
              </w:rPr>
            </w:pPr>
            <w:proofErr w:type="spellStart"/>
            <w:r>
              <w:rPr>
                <w:sz w:val="24"/>
              </w:rPr>
              <w:t>C.L.Wayper</w:t>
            </w:r>
            <w:proofErr w:type="spellEnd"/>
          </w:p>
        </w:tc>
        <w:tc>
          <w:tcPr>
            <w:tcW w:w="403" w:type="dxa"/>
          </w:tcPr>
          <w:p w:rsidR="00975365" w:rsidRDefault="00975365" w:rsidP="004C56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975365" w:rsidRDefault="00975365" w:rsidP="004C56BE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</w:tbl>
    <w:p w:rsidR="00975365" w:rsidRDefault="00975365" w:rsidP="00975365"/>
    <w:sectPr w:rsidR="0097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4D19"/>
    <w:multiLevelType w:val="hybridMultilevel"/>
    <w:tmpl w:val="06763738"/>
    <w:lvl w:ilvl="0" w:tplc="EB2208E6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3626BA6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564E6796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81CE2C26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1272EC82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E76A5ADA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BB52BD5E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6DF4A4C0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EA9610F6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1">
    <w:nsid w:val="0C3E5678"/>
    <w:multiLevelType w:val="hybridMultilevel"/>
    <w:tmpl w:val="F4ECA61C"/>
    <w:lvl w:ilvl="0" w:tplc="F1749706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EA43CA2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8C9A805E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142E6964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883833BE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7C2C1DB8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90A6AA5C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0DEA2B3C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EE8C235E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2">
    <w:nsid w:val="0ED93C79"/>
    <w:multiLevelType w:val="hybridMultilevel"/>
    <w:tmpl w:val="777898EA"/>
    <w:lvl w:ilvl="0" w:tplc="EFB6D158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6080A1C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2F2C05F0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30C41ECE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3EB6346C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641E43A4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7D407FF6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84369134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D9BEFF0A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3">
    <w:nsid w:val="17641E68"/>
    <w:multiLevelType w:val="hybridMultilevel"/>
    <w:tmpl w:val="7758D1F2"/>
    <w:lvl w:ilvl="0" w:tplc="BF5A5CAE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700D93A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0D666B76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003EB228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30B288F6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C5E201FA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33C45416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43A0BA64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34749802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4">
    <w:nsid w:val="19CC647B"/>
    <w:multiLevelType w:val="hybridMultilevel"/>
    <w:tmpl w:val="17C8DB8E"/>
    <w:lvl w:ilvl="0" w:tplc="8C30B2AC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94A57EE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C05616F4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148827C0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64CC843C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7CBCB768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B14EA02E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A6DA9CE4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4EC43798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5">
    <w:nsid w:val="1F0A6D9A"/>
    <w:multiLevelType w:val="hybridMultilevel"/>
    <w:tmpl w:val="E85A865A"/>
    <w:lvl w:ilvl="0" w:tplc="BE22B8E0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D1E4EB2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9B00D7A4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4B8CBF38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7C02DEDA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126C0B32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CD140546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B21EC7BE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69463AF8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6">
    <w:nsid w:val="24D77F95"/>
    <w:multiLevelType w:val="hybridMultilevel"/>
    <w:tmpl w:val="BBF4F368"/>
    <w:lvl w:ilvl="0" w:tplc="A3AED2BC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57E9494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581EE452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C6AC4B16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FA32EC9C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A9E67B5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FEB277B2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67A0F8E2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9B268466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7">
    <w:nsid w:val="29945803"/>
    <w:multiLevelType w:val="hybridMultilevel"/>
    <w:tmpl w:val="847AD8A4"/>
    <w:lvl w:ilvl="0" w:tplc="BE5EB2EC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EA02C36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6A68731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8FF2C07C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E8FA525E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70EC8C3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5672DEBE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D194DB5A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AC9E967E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8">
    <w:nsid w:val="2A0126BC"/>
    <w:multiLevelType w:val="hybridMultilevel"/>
    <w:tmpl w:val="7E8C58EA"/>
    <w:lvl w:ilvl="0" w:tplc="86307440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B08340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1DFC905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F8AA2436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705AB2D4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06CC0522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2B8E34D2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A5D0A28A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13E6B03E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9">
    <w:nsid w:val="2CC06C16"/>
    <w:multiLevelType w:val="hybridMultilevel"/>
    <w:tmpl w:val="986AB592"/>
    <w:lvl w:ilvl="0" w:tplc="3C20E6BE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7865BF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70DC4196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6FDA819C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D45E9C36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5F34E22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5D3C6572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22FA2B9E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9C62CD94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10">
    <w:nsid w:val="2E0778DB"/>
    <w:multiLevelType w:val="hybridMultilevel"/>
    <w:tmpl w:val="786421EE"/>
    <w:lvl w:ilvl="0" w:tplc="326A93A8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9A45C4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BCA8044A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D4207F30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B608E126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28CA28DA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A27E3632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8722C098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FF167520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11">
    <w:nsid w:val="2EB3330E"/>
    <w:multiLevelType w:val="hybridMultilevel"/>
    <w:tmpl w:val="BB809400"/>
    <w:lvl w:ilvl="0" w:tplc="4668618A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B62858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D3A0178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E31C430C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87148576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A6E08830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2B721AEE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98BE1A3A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86FE5218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12">
    <w:nsid w:val="2F03302D"/>
    <w:multiLevelType w:val="hybridMultilevel"/>
    <w:tmpl w:val="F6ACCE6E"/>
    <w:lvl w:ilvl="0" w:tplc="D55EFEFC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9C40EBE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F4E21C42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911423E0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BE766400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D5EEADEC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D95C2096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7EAE7B94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3B9ADDBE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13">
    <w:nsid w:val="3AF868F3"/>
    <w:multiLevelType w:val="hybridMultilevel"/>
    <w:tmpl w:val="FB48B3C8"/>
    <w:lvl w:ilvl="0" w:tplc="84203C12">
      <w:numFmt w:val="bullet"/>
      <w:lvlText w:val=""/>
      <w:lvlJc w:val="left"/>
      <w:pPr>
        <w:ind w:left="410" w:hanging="30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078FC54">
      <w:numFmt w:val="bullet"/>
      <w:lvlText w:val="•"/>
      <w:lvlJc w:val="left"/>
      <w:pPr>
        <w:ind w:left="797" w:hanging="303"/>
      </w:pPr>
      <w:rPr>
        <w:rFonts w:hint="default"/>
        <w:lang w:val="en-US" w:eastAsia="en-US" w:bidi="ar-SA"/>
      </w:rPr>
    </w:lvl>
    <w:lvl w:ilvl="2" w:tplc="AF54A6BE">
      <w:numFmt w:val="bullet"/>
      <w:lvlText w:val="•"/>
      <w:lvlJc w:val="left"/>
      <w:pPr>
        <w:ind w:left="1174" w:hanging="303"/>
      </w:pPr>
      <w:rPr>
        <w:rFonts w:hint="default"/>
        <w:lang w:val="en-US" w:eastAsia="en-US" w:bidi="ar-SA"/>
      </w:rPr>
    </w:lvl>
    <w:lvl w:ilvl="3" w:tplc="32240EBC">
      <w:numFmt w:val="bullet"/>
      <w:lvlText w:val="•"/>
      <w:lvlJc w:val="left"/>
      <w:pPr>
        <w:ind w:left="1551" w:hanging="303"/>
      </w:pPr>
      <w:rPr>
        <w:rFonts w:hint="default"/>
        <w:lang w:val="en-US" w:eastAsia="en-US" w:bidi="ar-SA"/>
      </w:rPr>
    </w:lvl>
    <w:lvl w:ilvl="4" w:tplc="C37E5C64">
      <w:numFmt w:val="bullet"/>
      <w:lvlText w:val="•"/>
      <w:lvlJc w:val="left"/>
      <w:pPr>
        <w:ind w:left="1929" w:hanging="303"/>
      </w:pPr>
      <w:rPr>
        <w:rFonts w:hint="default"/>
        <w:lang w:val="en-US" w:eastAsia="en-US" w:bidi="ar-SA"/>
      </w:rPr>
    </w:lvl>
    <w:lvl w:ilvl="5" w:tplc="FEDE55A8">
      <w:numFmt w:val="bullet"/>
      <w:lvlText w:val="•"/>
      <w:lvlJc w:val="left"/>
      <w:pPr>
        <w:ind w:left="2306" w:hanging="303"/>
      </w:pPr>
      <w:rPr>
        <w:rFonts w:hint="default"/>
        <w:lang w:val="en-US" w:eastAsia="en-US" w:bidi="ar-SA"/>
      </w:rPr>
    </w:lvl>
    <w:lvl w:ilvl="6" w:tplc="79FAFC86">
      <w:numFmt w:val="bullet"/>
      <w:lvlText w:val="•"/>
      <w:lvlJc w:val="left"/>
      <w:pPr>
        <w:ind w:left="2683" w:hanging="303"/>
      </w:pPr>
      <w:rPr>
        <w:rFonts w:hint="default"/>
        <w:lang w:val="en-US" w:eastAsia="en-US" w:bidi="ar-SA"/>
      </w:rPr>
    </w:lvl>
    <w:lvl w:ilvl="7" w:tplc="5E2E6CDE">
      <w:numFmt w:val="bullet"/>
      <w:lvlText w:val="•"/>
      <w:lvlJc w:val="left"/>
      <w:pPr>
        <w:ind w:left="3061" w:hanging="303"/>
      </w:pPr>
      <w:rPr>
        <w:rFonts w:hint="default"/>
        <w:lang w:val="en-US" w:eastAsia="en-US" w:bidi="ar-SA"/>
      </w:rPr>
    </w:lvl>
    <w:lvl w:ilvl="8" w:tplc="FB94ED26">
      <w:numFmt w:val="bullet"/>
      <w:lvlText w:val="•"/>
      <w:lvlJc w:val="left"/>
      <w:pPr>
        <w:ind w:left="3438" w:hanging="303"/>
      </w:pPr>
      <w:rPr>
        <w:rFonts w:hint="default"/>
        <w:lang w:val="en-US" w:eastAsia="en-US" w:bidi="ar-SA"/>
      </w:rPr>
    </w:lvl>
  </w:abstractNum>
  <w:abstractNum w:abstractNumId="14">
    <w:nsid w:val="42C13040"/>
    <w:multiLevelType w:val="hybridMultilevel"/>
    <w:tmpl w:val="84AAFC02"/>
    <w:lvl w:ilvl="0" w:tplc="92A42968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5F0D6E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27DCA246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3" w:tplc="DFE4B6A0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 w:tplc="A920AC5E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5" w:tplc="42481E5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6" w:tplc="991A1A9C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7" w:tplc="4ED22E8E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8" w:tplc="8B2A3F8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</w:abstractNum>
  <w:abstractNum w:abstractNumId="15">
    <w:nsid w:val="48F17CC1"/>
    <w:multiLevelType w:val="hybridMultilevel"/>
    <w:tmpl w:val="831684B8"/>
    <w:lvl w:ilvl="0" w:tplc="F29C0E3E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F02DEF0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341434DE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B616F7E6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D10EB352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C6C0348C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502AF44C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BDCAA8F6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7E82D206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16">
    <w:nsid w:val="4B8F5FA1"/>
    <w:multiLevelType w:val="hybridMultilevel"/>
    <w:tmpl w:val="F4CA88E6"/>
    <w:lvl w:ilvl="0" w:tplc="8424DDA6">
      <w:numFmt w:val="bullet"/>
      <w:lvlText w:val="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A202D0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2" w:tplc="2D9069B4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99A28A9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21761F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5" w:tplc="30B4C1E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6" w:tplc="9800CB9C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7" w:tplc="B4BC3C70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F988929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</w:abstractNum>
  <w:abstractNum w:abstractNumId="17">
    <w:nsid w:val="54E21F3F"/>
    <w:multiLevelType w:val="hybridMultilevel"/>
    <w:tmpl w:val="ECE83A8C"/>
    <w:lvl w:ilvl="0" w:tplc="8D743CA2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8C0C55A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C592267C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D3A2A0AE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C9AC3F56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39862D64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DD50051C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7C6A84F8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B36EF34A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18">
    <w:nsid w:val="56FC582C"/>
    <w:multiLevelType w:val="hybridMultilevel"/>
    <w:tmpl w:val="8B42E6B0"/>
    <w:lvl w:ilvl="0" w:tplc="A3D48E3A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83461F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5974281A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BEC0433A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5922F9F2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45E031D4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F7181790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301C1C82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25767E04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19">
    <w:nsid w:val="58016062"/>
    <w:multiLevelType w:val="hybridMultilevel"/>
    <w:tmpl w:val="A656AB4A"/>
    <w:lvl w:ilvl="0" w:tplc="AA30A4D6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5D6D8B2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BA3E8268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3C56FFF2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B2C26422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DE6085C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93C6A66A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A112CD40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C5A01F30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0">
    <w:nsid w:val="5870170A"/>
    <w:multiLevelType w:val="hybridMultilevel"/>
    <w:tmpl w:val="26201914"/>
    <w:lvl w:ilvl="0" w:tplc="6748D23A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866C696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E9A285F4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688AFD34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3A60E1C0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47EE06F0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5F70BD7E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0540B2F2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79703E04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21">
    <w:nsid w:val="60183309"/>
    <w:multiLevelType w:val="hybridMultilevel"/>
    <w:tmpl w:val="1C3EC530"/>
    <w:lvl w:ilvl="0" w:tplc="561E17B4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29EA1AA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9ED8587E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5156D11A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63F07198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6E7AB864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8CC04C9A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48846914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A9C694B8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2">
    <w:nsid w:val="63464D87"/>
    <w:multiLevelType w:val="hybridMultilevel"/>
    <w:tmpl w:val="E984FFC6"/>
    <w:lvl w:ilvl="0" w:tplc="D9D09DBA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EB81D7A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15DE4B46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4CEEC756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BF8C020C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D89EB038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FB3493F6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B9A68372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1A5E049A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23">
    <w:nsid w:val="646137EC"/>
    <w:multiLevelType w:val="hybridMultilevel"/>
    <w:tmpl w:val="53C4DD4C"/>
    <w:lvl w:ilvl="0" w:tplc="2A8EEF20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1887B36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33466AB4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006C9360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3752CD8A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CF128E86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27CC2D10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4C4A2E2E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EF7640BC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24">
    <w:nsid w:val="69400019"/>
    <w:multiLevelType w:val="hybridMultilevel"/>
    <w:tmpl w:val="F924A16C"/>
    <w:lvl w:ilvl="0" w:tplc="3FFE4C5A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60EC6E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D1B00CA2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E2962416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E85CA65A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4D6EDB9A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37A051B0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30F6BD60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7E2CEEB6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5">
    <w:nsid w:val="69EC45AF"/>
    <w:multiLevelType w:val="hybridMultilevel"/>
    <w:tmpl w:val="2D0A3C86"/>
    <w:lvl w:ilvl="0" w:tplc="37566694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1BC616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F37A2A2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6CC67330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93A2131C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960CE344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3214B9D4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A476E7E2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49A80D26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6">
    <w:nsid w:val="6B451757"/>
    <w:multiLevelType w:val="hybridMultilevel"/>
    <w:tmpl w:val="2356EA08"/>
    <w:lvl w:ilvl="0" w:tplc="EEFE2B50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963E94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3D60DB32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C06CA4A4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9B628B78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1A2C936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5576F39A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00BEED60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278A2174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7">
    <w:nsid w:val="6BD33AA5"/>
    <w:multiLevelType w:val="hybridMultilevel"/>
    <w:tmpl w:val="1A34AAA0"/>
    <w:lvl w:ilvl="0" w:tplc="42DA3090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E0C36D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20E0A53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A09CEEBC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4F166FA8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141A6DF8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63F632A6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5DB664A6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9650F9BA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8">
    <w:nsid w:val="6E336EC9"/>
    <w:multiLevelType w:val="hybridMultilevel"/>
    <w:tmpl w:val="DD1E5C04"/>
    <w:lvl w:ilvl="0" w:tplc="9B8825E8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B60F8E4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011835C4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2454ED52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E43422B0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FFFAC18C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8984FE4A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0770B97A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0820350E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29">
    <w:nsid w:val="700A0A74"/>
    <w:multiLevelType w:val="hybridMultilevel"/>
    <w:tmpl w:val="80C21506"/>
    <w:lvl w:ilvl="0" w:tplc="C3F2C212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AC0B48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0D6C44BC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649C215A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E52EBDA0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3EFEFE30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07DAA69A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E842D1B8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37040310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30">
    <w:nsid w:val="7072106E"/>
    <w:multiLevelType w:val="hybridMultilevel"/>
    <w:tmpl w:val="1E700F92"/>
    <w:lvl w:ilvl="0" w:tplc="C2303BCE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0AE6704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921CB9A6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8710032C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12220DD4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F342C99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1BA4C7E6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39D89E64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E5209CB2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31">
    <w:nsid w:val="70A6630C"/>
    <w:multiLevelType w:val="hybridMultilevel"/>
    <w:tmpl w:val="387AF848"/>
    <w:lvl w:ilvl="0" w:tplc="A2225C0C">
      <w:numFmt w:val="bullet"/>
      <w:lvlText w:val="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EAEC7D0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2" w:tplc="06D69086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3" w:tplc="F6D00DC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CE5424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5" w:tplc="916693A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6" w:tplc="91AC0B2A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7" w:tplc="B4FA53DE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DD7681A4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</w:abstractNum>
  <w:abstractNum w:abstractNumId="32">
    <w:nsid w:val="74DC6C62"/>
    <w:multiLevelType w:val="hybridMultilevel"/>
    <w:tmpl w:val="71FAEECA"/>
    <w:lvl w:ilvl="0" w:tplc="513CF900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14C919C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8B66280C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CD3AD8EA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2BB66132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1F8EDA1C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185E3528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B4C802E2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F434F37C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33">
    <w:nsid w:val="75115F28"/>
    <w:multiLevelType w:val="hybridMultilevel"/>
    <w:tmpl w:val="7A7A05F4"/>
    <w:lvl w:ilvl="0" w:tplc="9E780FE0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6C4F756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2EDE7F1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EE5A8272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D08284D2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16A6610A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5A8045D2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EFC84D36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74C8A27E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34">
    <w:nsid w:val="77B77040"/>
    <w:multiLevelType w:val="hybridMultilevel"/>
    <w:tmpl w:val="3E62B48E"/>
    <w:lvl w:ilvl="0" w:tplc="3A9E5204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90FC94">
      <w:numFmt w:val="bullet"/>
      <w:lvlText w:val="•"/>
      <w:lvlJc w:val="left"/>
      <w:pPr>
        <w:ind w:left="825" w:hanging="360"/>
      </w:pPr>
      <w:rPr>
        <w:rFonts w:hint="default"/>
        <w:lang w:val="en-US" w:eastAsia="en-US" w:bidi="ar-SA"/>
      </w:rPr>
    </w:lvl>
    <w:lvl w:ilvl="2" w:tplc="7A0A365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 w:tplc="62F248F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4" w:tplc="72E65404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5" w:tplc="8F4A9E48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6" w:tplc="BEF69482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7" w:tplc="D6B0B1D0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8" w:tplc="107491C8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</w:abstractNum>
  <w:abstractNum w:abstractNumId="35">
    <w:nsid w:val="7AAF5586"/>
    <w:multiLevelType w:val="hybridMultilevel"/>
    <w:tmpl w:val="55D2DCE2"/>
    <w:lvl w:ilvl="0" w:tplc="6004F746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63A354C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2994579E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C9EE3144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712E6810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A6E8837A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4EDA7BC0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F06045DC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68ECB2F0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36">
    <w:nsid w:val="7C7C072D"/>
    <w:multiLevelType w:val="hybridMultilevel"/>
    <w:tmpl w:val="DF7E6F18"/>
    <w:lvl w:ilvl="0" w:tplc="7E0403A2">
      <w:numFmt w:val="bullet"/>
      <w:lvlText w:val=""/>
      <w:lvlJc w:val="left"/>
      <w:pPr>
        <w:ind w:left="47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708F282">
      <w:numFmt w:val="bullet"/>
      <w:lvlText w:val="•"/>
      <w:lvlJc w:val="left"/>
      <w:pPr>
        <w:ind w:left="851" w:hanging="363"/>
      </w:pPr>
      <w:rPr>
        <w:rFonts w:hint="default"/>
        <w:lang w:val="en-US" w:eastAsia="en-US" w:bidi="ar-SA"/>
      </w:rPr>
    </w:lvl>
    <w:lvl w:ilvl="2" w:tplc="06B0F9BC">
      <w:numFmt w:val="bullet"/>
      <w:lvlText w:val="•"/>
      <w:lvlJc w:val="left"/>
      <w:pPr>
        <w:ind w:left="1222" w:hanging="363"/>
      </w:pPr>
      <w:rPr>
        <w:rFonts w:hint="default"/>
        <w:lang w:val="en-US" w:eastAsia="en-US" w:bidi="ar-SA"/>
      </w:rPr>
    </w:lvl>
    <w:lvl w:ilvl="3" w:tplc="6960E92E">
      <w:numFmt w:val="bullet"/>
      <w:lvlText w:val="•"/>
      <w:lvlJc w:val="left"/>
      <w:pPr>
        <w:ind w:left="1593" w:hanging="363"/>
      </w:pPr>
      <w:rPr>
        <w:rFonts w:hint="default"/>
        <w:lang w:val="en-US" w:eastAsia="en-US" w:bidi="ar-SA"/>
      </w:rPr>
    </w:lvl>
    <w:lvl w:ilvl="4" w:tplc="0FE8981C">
      <w:numFmt w:val="bullet"/>
      <w:lvlText w:val="•"/>
      <w:lvlJc w:val="left"/>
      <w:pPr>
        <w:ind w:left="1965" w:hanging="363"/>
      </w:pPr>
      <w:rPr>
        <w:rFonts w:hint="default"/>
        <w:lang w:val="en-US" w:eastAsia="en-US" w:bidi="ar-SA"/>
      </w:rPr>
    </w:lvl>
    <w:lvl w:ilvl="5" w:tplc="E3420EB4">
      <w:numFmt w:val="bullet"/>
      <w:lvlText w:val="•"/>
      <w:lvlJc w:val="left"/>
      <w:pPr>
        <w:ind w:left="2336" w:hanging="363"/>
      </w:pPr>
      <w:rPr>
        <w:rFonts w:hint="default"/>
        <w:lang w:val="en-US" w:eastAsia="en-US" w:bidi="ar-SA"/>
      </w:rPr>
    </w:lvl>
    <w:lvl w:ilvl="6" w:tplc="7D56D6E4">
      <w:numFmt w:val="bullet"/>
      <w:lvlText w:val="•"/>
      <w:lvlJc w:val="left"/>
      <w:pPr>
        <w:ind w:left="2707" w:hanging="363"/>
      </w:pPr>
      <w:rPr>
        <w:rFonts w:hint="default"/>
        <w:lang w:val="en-US" w:eastAsia="en-US" w:bidi="ar-SA"/>
      </w:rPr>
    </w:lvl>
    <w:lvl w:ilvl="7" w:tplc="958EF2EA">
      <w:numFmt w:val="bullet"/>
      <w:lvlText w:val="•"/>
      <w:lvlJc w:val="left"/>
      <w:pPr>
        <w:ind w:left="3079" w:hanging="363"/>
      </w:pPr>
      <w:rPr>
        <w:rFonts w:hint="default"/>
        <w:lang w:val="en-US" w:eastAsia="en-US" w:bidi="ar-SA"/>
      </w:rPr>
    </w:lvl>
    <w:lvl w:ilvl="8" w:tplc="8D963C38">
      <w:numFmt w:val="bullet"/>
      <w:lvlText w:val="•"/>
      <w:lvlJc w:val="left"/>
      <w:pPr>
        <w:ind w:left="3450" w:hanging="363"/>
      </w:pPr>
      <w:rPr>
        <w:rFonts w:hint="default"/>
        <w:lang w:val="en-US" w:eastAsia="en-US" w:bidi="ar-SA"/>
      </w:rPr>
    </w:lvl>
  </w:abstractNum>
  <w:abstractNum w:abstractNumId="37">
    <w:nsid w:val="7DE75FE0"/>
    <w:multiLevelType w:val="hybridMultilevel"/>
    <w:tmpl w:val="D3C84B74"/>
    <w:lvl w:ilvl="0" w:tplc="23722186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F549B00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E64EE18C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66C27E74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C7D6F34C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2E9A4AA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2938CB0A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E93AD9C6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FE103E42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abstractNum w:abstractNumId="38">
    <w:nsid w:val="7F524969"/>
    <w:multiLevelType w:val="hybridMultilevel"/>
    <w:tmpl w:val="20FA5C80"/>
    <w:lvl w:ilvl="0" w:tplc="EC749F28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088720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5AAE2E90">
      <w:numFmt w:val="bullet"/>
      <w:lvlText w:val="•"/>
      <w:lvlJc w:val="left"/>
      <w:pPr>
        <w:ind w:left="1209" w:hanging="363"/>
      </w:pPr>
      <w:rPr>
        <w:rFonts w:hint="default"/>
        <w:lang w:val="en-US" w:eastAsia="en-US" w:bidi="ar-SA"/>
      </w:rPr>
    </w:lvl>
    <w:lvl w:ilvl="3" w:tplc="B84E40F2"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4" w:tplc="FF8C6766">
      <w:numFmt w:val="bullet"/>
      <w:lvlText w:val="•"/>
      <w:lvlJc w:val="left"/>
      <w:pPr>
        <w:ind w:left="1938" w:hanging="363"/>
      </w:pPr>
      <w:rPr>
        <w:rFonts w:hint="default"/>
        <w:lang w:val="en-US" w:eastAsia="en-US" w:bidi="ar-SA"/>
      </w:rPr>
    </w:lvl>
    <w:lvl w:ilvl="5" w:tplc="1EECB886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6" w:tplc="88D4B41C">
      <w:numFmt w:val="bullet"/>
      <w:lvlText w:val="•"/>
      <w:lvlJc w:val="left"/>
      <w:pPr>
        <w:ind w:left="2667" w:hanging="363"/>
      </w:pPr>
      <w:rPr>
        <w:rFonts w:hint="default"/>
        <w:lang w:val="en-US" w:eastAsia="en-US" w:bidi="ar-SA"/>
      </w:rPr>
    </w:lvl>
    <w:lvl w:ilvl="7" w:tplc="1FE60104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8" w:tplc="3B34A3B4">
      <w:numFmt w:val="bullet"/>
      <w:lvlText w:val="•"/>
      <w:lvlJc w:val="left"/>
      <w:pPr>
        <w:ind w:left="3396" w:hanging="363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31"/>
  </w:num>
  <w:num w:numId="3">
    <w:abstractNumId w:val="34"/>
  </w:num>
  <w:num w:numId="4">
    <w:abstractNumId w:val="4"/>
  </w:num>
  <w:num w:numId="5">
    <w:abstractNumId w:val="7"/>
  </w:num>
  <w:num w:numId="6">
    <w:abstractNumId w:val="29"/>
  </w:num>
  <w:num w:numId="7">
    <w:abstractNumId w:val="21"/>
  </w:num>
  <w:num w:numId="8">
    <w:abstractNumId w:val="27"/>
  </w:num>
  <w:num w:numId="9">
    <w:abstractNumId w:val="38"/>
  </w:num>
  <w:num w:numId="10">
    <w:abstractNumId w:val="19"/>
  </w:num>
  <w:num w:numId="11">
    <w:abstractNumId w:val="37"/>
  </w:num>
  <w:num w:numId="12">
    <w:abstractNumId w:val="28"/>
  </w:num>
  <w:num w:numId="13">
    <w:abstractNumId w:val="30"/>
  </w:num>
  <w:num w:numId="14">
    <w:abstractNumId w:val="24"/>
  </w:num>
  <w:num w:numId="15">
    <w:abstractNumId w:val="12"/>
  </w:num>
  <w:num w:numId="16">
    <w:abstractNumId w:val="8"/>
  </w:num>
  <w:num w:numId="17">
    <w:abstractNumId w:val="26"/>
  </w:num>
  <w:num w:numId="18">
    <w:abstractNumId w:val="33"/>
  </w:num>
  <w:num w:numId="19">
    <w:abstractNumId w:val="9"/>
  </w:num>
  <w:num w:numId="20">
    <w:abstractNumId w:val="6"/>
  </w:num>
  <w:num w:numId="21">
    <w:abstractNumId w:val="25"/>
  </w:num>
  <w:num w:numId="22">
    <w:abstractNumId w:val="18"/>
  </w:num>
  <w:num w:numId="23">
    <w:abstractNumId w:val="32"/>
  </w:num>
  <w:num w:numId="24">
    <w:abstractNumId w:val="11"/>
  </w:num>
  <w:num w:numId="25">
    <w:abstractNumId w:val="13"/>
  </w:num>
  <w:num w:numId="26">
    <w:abstractNumId w:val="10"/>
  </w:num>
  <w:num w:numId="27">
    <w:abstractNumId w:val="17"/>
  </w:num>
  <w:num w:numId="28">
    <w:abstractNumId w:val="2"/>
  </w:num>
  <w:num w:numId="29">
    <w:abstractNumId w:val="20"/>
  </w:num>
  <w:num w:numId="30">
    <w:abstractNumId w:val="14"/>
  </w:num>
  <w:num w:numId="31">
    <w:abstractNumId w:val="1"/>
  </w:num>
  <w:num w:numId="32">
    <w:abstractNumId w:val="5"/>
  </w:num>
  <w:num w:numId="33">
    <w:abstractNumId w:val="15"/>
  </w:num>
  <w:num w:numId="34">
    <w:abstractNumId w:val="22"/>
  </w:num>
  <w:num w:numId="35">
    <w:abstractNumId w:val="23"/>
  </w:num>
  <w:num w:numId="36">
    <w:abstractNumId w:val="35"/>
  </w:num>
  <w:num w:numId="37">
    <w:abstractNumId w:val="3"/>
  </w:num>
  <w:num w:numId="38">
    <w:abstractNumId w:val="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5"/>
    <w:rsid w:val="00635133"/>
    <w:rsid w:val="007B527A"/>
    <w:rsid w:val="00975365"/>
    <w:rsid w:val="00D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53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53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5365"/>
    <w:pPr>
      <w:spacing w:line="268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536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53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5365"/>
    <w:pPr>
      <w:spacing w:line="26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2022-05-24T09:43:00Z</dcterms:created>
  <dcterms:modified xsi:type="dcterms:W3CDTF">2022-05-24T09:43:00Z</dcterms:modified>
</cp:coreProperties>
</file>